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538A" w14:textId="77777777" w:rsidR="007569E7" w:rsidRPr="00937627" w:rsidRDefault="0057512A" w:rsidP="00937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53A3A7" wp14:editId="1ABA1CD4">
            <wp:extent cx="1371603" cy="6837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DietrichColorUpd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6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627" w:rsidRPr="00937627">
        <w:rPr>
          <w:rFonts w:ascii="Times New Roman" w:hAnsi="Times New Roman" w:cs="Times New Roman"/>
          <w:b/>
          <w:sz w:val="24"/>
          <w:szCs w:val="24"/>
        </w:rPr>
        <w:t>DIETRICH HOMES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F0BEB7" wp14:editId="5ED15A2E">
            <wp:extent cx="1371602" cy="779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Inspired-TealLtGray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2" cy="7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627" w:rsidRPr="00937627">
        <w:rPr>
          <w:rFonts w:ascii="Times New Roman" w:hAnsi="Times New Roman" w:cs="Times New Roman"/>
          <w:b/>
          <w:sz w:val="24"/>
          <w:szCs w:val="24"/>
        </w:rPr>
        <w:br/>
        <w:t>POSITION DESCRIPTION</w:t>
      </w:r>
    </w:p>
    <w:p w14:paraId="2AB3AB87" w14:textId="77777777" w:rsidR="00937627" w:rsidRPr="00937627" w:rsidRDefault="00937627">
      <w:pPr>
        <w:rPr>
          <w:rFonts w:ascii="Times New Roman" w:hAnsi="Times New Roman" w:cs="Times New Roman"/>
          <w:sz w:val="24"/>
          <w:szCs w:val="24"/>
        </w:rPr>
      </w:pPr>
    </w:p>
    <w:p w14:paraId="49C81E14" w14:textId="77777777" w:rsidR="00937627" w:rsidRPr="00937627" w:rsidRDefault="00937627">
      <w:pPr>
        <w:rPr>
          <w:rFonts w:ascii="Times New Roman" w:hAnsi="Times New Roman" w:cs="Times New Roman"/>
          <w:sz w:val="24"/>
          <w:szCs w:val="24"/>
        </w:rPr>
      </w:pPr>
      <w:r w:rsidRPr="00937627">
        <w:rPr>
          <w:rFonts w:ascii="Times New Roman" w:hAnsi="Times New Roman" w:cs="Times New Roman"/>
          <w:sz w:val="24"/>
          <w:szCs w:val="24"/>
        </w:rPr>
        <w:t>POSITION TITLE:</w:t>
      </w:r>
      <w:r w:rsidRPr="00937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FF5">
        <w:rPr>
          <w:rFonts w:ascii="Times New Roman" w:hAnsi="Times New Roman" w:cs="Times New Roman"/>
          <w:sz w:val="24"/>
          <w:szCs w:val="24"/>
        </w:rPr>
        <w:t>Accountant</w:t>
      </w:r>
      <w:r w:rsidR="00C76BEC">
        <w:rPr>
          <w:rFonts w:ascii="Times New Roman" w:hAnsi="Times New Roman" w:cs="Times New Roman"/>
          <w:sz w:val="24"/>
          <w:szCs w:val="24"/>
        </w:rPr>
        <w:t>/Office Manager</w:t>
      </w:r>
      <w:r w:rsidRPr="00937627">
        <w:rPr>
          <w:rFonts w:ascii="Times New Roman" w:hAnsi="Times New Roman" w:cs="Times New Roman"/>
          <w:sz w:val="24"/>
          <w:szCs w:val="24"/>
        </w:rPr>
        <w:br/>
        <w:t>ACCOUNTABLE:</w:t>
      </w:r>
      <w:r w:rsidRPr="00937627">
        <w:rPr>
          <w:rFonts w:ascii="Times New Roman" w:hAnsi="Times New Roman" w:cs="Times New Roman"/>
          <w:sz w:val="24"/>
          <w:szCs w:val="24"/>
        </w:rPr>
        <w:tab/>
      </w:r>
      <w:r w:rsidRPr="00937627">
        <w:rPr>
          <w:rFonts w:ascii="Times New Roman" w:hAnsi="Times New Roman" w:cs="Times New Roman"/>
          <w:sz w:val="24"/>
          <w:szCs w:val="24"/>
        </w:rPr>
        <w:tab/>
        <w:t>President, Vice President</w:t>
      </w:r>
    </w:p>
    <w:p w14:paraId="1D36BC69" w14:textId="77777777" w:rsidR="00937627" w:rsidRPr="00937627" w:rsidRDefault="00937627">
      <w:pPr>
        <w:rPr>
          <w:rFonts w:ascii="Times New Roman" w:hAnsi="Times New Roman" w:cs="Times New Roman"/>
          <w:sz w:val="24"/>
          <w:szCs w:val="24"/>
        </w:rPr>
      </w:pPr>
    </w:p>
    <w:p w14:paraId="57E6C523" w14:textId="77777777" w:rsidR="00255939" w:rsidRDefault="0025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Dietrich Homes, Inc. is a design, build firm specializing in custom home builds and renovations. Quality and attention to detail are cornerstones of all our projects and a main focus of all team members. </w:t>
      </w:r>
    </w:p>
    <w:p w14:paraId="4B25A402" w14:textId="77777777" w:rsidR="00255939" w:rsidRDefault="00255939">
      <w:pPr>
        <w:rPr>
          <w:rFonts w:ascii="Times New Roman" w:hAnsi="Times New Roman" w:cs="Times New Roman"/>
          <w:b/>
          <w:sz w:val="24"/>
          <w:szCs w:val="24"/>
        </w:rPr>
      </w:pPr>
    </w:p>
    <w:p w14:paraId="7E11C7D3" w14:textId="77777777" w:rsidR="00937627" w:rsidRPr="00937627" w:rsidRDefault="00937627">
      <w:pPr>
        <w:rPr>
          <w:rFonts w:ascii="Times New Roman" w:hAnsi="Times New Roman" w:cs="Times New Roman"/>
          <w:b/>
          <w:sz w:val="24"/>
          <w:szCs w:val="24"/>
        </w:rPr>
      </w:pPr>
      <w:r w:rsidRPr="00937627">
        <w:rPr>
          <w:rFonts w:ascii="Times New Roman" w:hAnsi="Times New Roman" w:cs="Times New Roman"/>
          <w:b/>
          <w:sz w:val="24"/>
          <w:szCs w:val="24"/>
        </w:rPr>
        <w:t>PRIMARY OBJECTIVE OF POSITION</w:t>
      </w:r>
    </w:p>
    <w:p w14:paraId="0B2BE776" w14:textId="77777777" w:rsidR="00937627" w:rsidRDefault="0025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is responsible for direct oversight of the d</w:t>
      </w:r>
      <w:r w:rsidR="00C76BEC">
        <w:rPr>
          <w:rFonts w:ascii="Times New Roman" w:hAnsi="Times New Roman" w:cs="Times New Roman"/>
          <w:sz w:val="24"/>
          <w:szCs w:val="24"/>
        </w:rPr>
        <w:t>ay to day accounting operations combined with daily office management tasks.</w:t>
      </w:r>
      <w:r>
        <w:rPr>
          <w:rFonts w:ascii="Times New Roman" w:hAnsi="Times New Roman" w:cs="Times New Roman"/>
          <w:sz w:val="24"/>
          <w:szCs w:val="24"/>
        </w:rPr>
        <w:t xml:space="preserve"> The position will work closely with our Vice President/Business Manager, Design team and outside subcontractors and suppliers to complete all necessary accounting tasks. </w:t>
      </w:r>
    </w:p>
    <w:p w14:paraId="2E5B4C72" w14:textId="77777777" w:rsidR="006872EF" w:rsidRDefault="006872EF">
      <w:pPr>
        <w:rPr>
          <w:rFonts w:ascii="Times New Roman" w:hAnsi="Times New Roman" w:cs="Times New Roman"/>
          <w:b/>
          <w:sz w:val="24"/>
          <w:szCs w:val="24"/>
        </w:rPr>
      </w:pPr>
    </w:p>
    <w:p w14:paraId="7F907C30" w14:textId="77777777" w:rsidR="00937627" w:rsidRPr="00937627" w:rsidRDefault="00937627">
      <w:pPr>
        <w:rPr>
          <w:rFonts w:ascii="Times New Roman" w:hAnsi="Times New Roman" w:cs="Times New Roman"/>
          <w:b/>
          <w:sz w:val="24"/>
          <w:szCs w:val="24"/>
        </w:rPr>
      </w:pPr>
      <w:r w:rsidRPr="00937627">
        <w:rPr>
          <w:rFonts w:ascii="Times New Roman" w:hAnsi="Times New Roman" w:cs="Times New Roman"/>
          <w:b/>
          <w:sz w:val="24"/>
          <w:szCs w:val="24"/>
        </w:rPr>
        <w:t>ESSENTIAL FUNCTIONS AND RESPONSIBILITIES</w:t>
      </w:r>
      <w:r w:rsidR="00255939">
        <w:rPr>
          <w:rFonts w:ascii="Times New Roman" w:hAnsi="Times New Roman" w:cs="Times New Roman"/>
          <w:b/>
          <w:sz w:val="24"/>
          <w:szCs w:val="24"/>
        </w:rPr>
        <w:t>:</w:t>
      </w:r>
    </w:p>
    <w:p w14:paraId="64F94847" w14:textId="77777777" w:rsidR="00937627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to day accounting operations</w:t>
      </w:r>
    </w:p>
    <w:p w14:paraId="4A56BBF6" w14:textId="77777777" w:rsidR="00255939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– biweekly schedule</w:t>
      </w:r>
    </w:p>
    <w:p w14:paraId="7C75A2FB" w14:textId="77777777" w:rsidR="00255939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cafeteria plan inclusive of Health Insurance, AFLAC and 401(k)</w:t>
      </w:r>
    </w:p>
    <w:p w14:paraId="47FA767D" w14:textId="77777777" w:rsidR="00255939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accounts receivable, accounts payable and collections</w:t>
      </w:r>
    </w:p>
    <w:p w14:paraId="6EA06443" w14:textId="77777777" w:rsidR="006872EF" w:rsidRDefault="006872EF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costing and change orders for all projects. </w:t>
      </w:r>
    </w:p>
    <w:p w14:paraId="1A3349CA" w14:textId="77777777" w:rsidR="00255939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customer payments and bank deposits</w:t>
      </w:r>
    </w:p>
    <w:p w14:paraId="3CA29024" w14:textId="77777777" w:rsidR="00255939" w:rsidRDefault="00255939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bank reconciliation for all cash accounts</w:t>
      </w:r>
    </w:p>
    <w:p w14:paraId="4380930A" w14:textId="77777777" w:rsidR="00255939" w:rsidRDefault="00CE458D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Payroll Tax Returns</w:t>
      </w:r>
      <w:r w:rsidR="006872EF">
        <w:rPr>
          <w:rFonts w:ascii="Times New Roman" w:hAnsi="Times New Roman" w:cs="Times New Roman"/>
          <w:sz w:val="24"/>
          <w:szCs w:val="24"/>
        </w:rPr>
        <w:t xml:space="preserve"> &amp; Use Tax Returns</w:t>
      </w:r>
    </w:p>
    <w:p w14:paraId="3695B7EE" w14:textId="77777777" w:rsidR="00CE458D" w:rsidRDefault="00CE458D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1099 and W2 Returns</w:t>
      </w:r>
    </w:p>
    <w:p w14:paraId="28BE0260" w14:textId="77777777" w:rsidR="00CE458D" w:rsidRDefault="00574953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monthly company financials and assist third party accounting company with </w:t>
      </w:r>
      <w:r w:rsidR="00C76BEC">
        <w:rPr>
          <w:rFonts w:ascii="Times New Roman" w:hAnsi="Times New Roman" w:cs="Times New Roman"/>
          <w:sz w:val="24"/>
          <w:szCs w:val="24"/>
        </w:rPr>
        <w:t>year-end</w:t>
      </w:r>
      <w:r>
        <w:rPr>
          <w:rFonts w:ascii="Times New Roman" w:hAnsi="Times New Roman" w:cs="Times New Roman"/>
          <w:sz w:val="24"/>
          <w:szCs w:val="24"/>
        </w:rPr>
        <w:t xml:space="preserve"> tax returns</w:t>
      </w:r>
    </w:p>
    <w:p w14:paraId="1C6DD958" w14:textId="77777777" w:rsidR="00D439EA" w:rsidRDefault="00D439EA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quarterly inventory and financial reports for outside financial institution</w:t>
      </w:r>
    </w:p>
    <w:p w14:paraId="3D37CED9" w14:textId="77777777" w:rsidR="00574953" w:rsidRDefault="00574953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orderly accounting filing system</w:t>
      </w:r>
    </w:p>
    <w:p w14:paraId="2107386B" w14:textId="77777777" w:rsidR="00574953" w:rsidRDefault="00D439EA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confidential HR records</w:t>
      </w:r>
    </w:p>
    <w:p w14:paraId="2D0C35B1" w14:textId="77777777" w:rsidR="00D439EA" w:rsidRDefault="00D439EA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directly with outside IT company on all in house IT needs and support</w:t>
      </w:r>
    </w:p>
    <w:p w14:paraId="48749274" w14:textId="77777777" w:rsidR="00D439EA" w:rsidRDefault="00D439EA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duties inclusive of answering phone, mail, ordering of supplies and m</w:t>
      </w:r>
      <w:r w:rsidR="006872EF">
        <w:rPr>
          <w:rFonts w:ascii="Times New Roman" w:hAnsi="Times New Roman" w:cs="Times New Roman"/>
          <w:sz w:val="24"/>
          <w:szCs w:val="24"/>
        </w:rPr>
        <w:t>aintenance of office equipment</w:t>
      </w:r>
    </w:p>
    <w:p w14:paraId="3B234D19" w14:textId="77777777" w:rsidR="00006433" w:rsidRDefault="00006433" w:rsidP="0025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marketing efforts with third party marketing company</w:t>
      </w:r>
    </w:p>
    <w:p w14:paraId="54519392" w14:textId="77777777" w:rsidR="00937627" w:rsidRPr="00937627" w:rsidRDefault="0068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937627" w:rsidRPr="00937627">
        <w:rPr>
          <w:rFonts w:ascii="Times New Roman" w:hAnsi="Times New Roman" w:cs="Times New Roman"/>
          <w:b/>
          <w:sz w:val="24"/>
          <w:szCs w:val="24"/>
        </w:rPr>
        <w:t>UALIFICATION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5897198F" w14:textId="77777777" w:rsidR="00937627" w:rsidRDefault="00575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Experience:</w:t>
      </w:r>
    </w:p>
    <w:p w14:paraId="37BC74C4" w14:textId="77777777" w:rsidR="00835BCD" w:rsidRDefault="00835BCD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BCD">
        <w:rPr>
          <w:rFonts w:ascii="Times New Roman" w:hAnsi="Times New Roman" w:cs="Times New Roman"/>
          <w:sz w:val="24"/>
          <w:szCs w:val="24"/>
        </w:rPr>
        <w:t xml:space="preserve">Associates Degree in </w:t>
      </w:r>
      <w:r w:rsidR="006872EF">
        <w:rPr>
          <w:rFonts w:ascii="Times New Roman" w:hAnsi="Times New Roman" w:cs="Times New Roman"/>
          <w:sz w:val="24"/>
          <w:szCs w:val="24"/>
        </w:rPr>
        <w:t>Accounting and 3-5 years of Accounting Experience</w:t>
      </w:r>
    </w:p>
    <w:p w14:paraId="53D859AB" w14:textId="64124AFA" w:rsidR="00835BCD" w:rsidRPr="00835BCD" w:rsidRDefault="006872EF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Sage Contractor 100</w:t>
      </w:r>
      <w:r w:rsidR="00AC2D16">
        <w:rPr>
          <w:rFonts w:ascii="Times New Roman" w:hAnsi="Times New Roman" w:cs="Times New Roman"/>
          <w:sz w:val="24"/>
          <w:szCs w:val="24"/>
        </w:rPr>
        <w:t xml:space="preserve"> (preferred) or QuickBooks</w:t>
      </w:r>
    </w:p>
    <w:p w14:paraId="2DF4E67D" w14:textId="77777777" w:rsidR="00835BCD" w:rsidRDefault="006872EF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MS Office Suite</w:t>
      </w:r>
    </w:p>
    <w:p w14:paraId="273B1C6F" w14:textId="77777777" w:rsidR="006872EF" w:rsidRDefault="006872EF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 in Payroll and employee benefit plans</w:t>
      </w:r>
    </w:p>
    <w:p w14:paraId="21BE8BB1" w14:textId="77777777" w:rsidR="006872EF" w:rsidRDefault="006872EF" w:rsidP="006872EF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2601D613" w14:textId="77777777" w:rsidR="00835BCD" w:rsidRPr="00835BCD" w:rsidRDefault="00835BCD" w:rsidP="0083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 and abilities</w:t>
      </w:r>
      <w:r w:rsidRPr="00835BCD">
        <w:rPr>
          <w:rFonts w:ascii="Times New Roman" w:hAnsi="Times New Roman" w:cs="Times New Roman"/>
          <w:sz w:val="24"/>
          <w:szCs w:val="24"/>
        </w:rPr>
        <w:t>:</w:t>
      </w:r>
    </w:p>
    <w:p w14:paraId="2F7E6966" w14:textId="77777777" w:rsidR="00835BCD" w:rsidRDefault="00835BCD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written a</w:t>
      </w:r>
      <w:r w:rsidR="006872EF">
        <w:rPr>
          <w:rFonts w:ascii="Times New Roman" w:hAnsi="Times New Roman" w:cs="Times New Roman"/>
          <w:sz w:val="24"/>
          <w:szCs w:val="24"/>
        </w:rPr>
        <w:t>nd verbal communication skills</w:t>
      </w:r>
    </w:p>
    <w:p w14:paraId="1F9E475F" w14:textId="77777777" w:rsidR="00835BCD" w:rsidRDefault="00835BCD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orga</w:t>
      </w:r>
      <w:r w:rsidR="006872EF">
        <w:rPr>
          <w:rFonts w:ascii="Times New Roman" w:hAnsi="Times New Roman" w:cs="Times New Roman"/>
          <w:sz w:val="24"/>
          <w:szCs w:val="24"/>
        </w:rPr>
        <w:t>nizational skills</w:t>
      </w:r>
    </w:p>
    <w:p w14:paraId="1624CEC5" w14:textId="77777777" w:rsidR="006872EF" w:rsidRDefault="006872EF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oriented and self-motivated</w:t>
      </w:r>
    </w:p>
    <w:p w14:paraId="1D1D2B71" w14:textId="77777777" w:rsidR="00B90C4E" w:rsidRDefault="00835BCD" w:rsidP="00835B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build efficient working relationships with project teams, department st</w:t>
      </w:r>
      <w:r w:rsidR="006872EF">
        <w:rPr>
          <w:rFonts w:ascii="Times New Roman" w:hAnsi="Times New Roman" w:cs="Times New Roman"/>
          <w:sz w:val="24"/>
          <w:szCs w:val="24"/>
        </w:rPr>
        <w:t>aff, subcontractors and clients</w:t>
      </w:r>
    </w:p>
    <w:p w14:paraId="031859A8" w14:textId="77777777" w:rsidR="00B90C4E" w:rsidRDefault="00835BCD" w:rsidP="00B90C4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835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44012" w14:textId="77777777" w:rsidR="00B90C4E" w:rsidRDefault="00B90C4E" w:rsidP="00B90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 &amp; BENEFITS</w:t>
      </w:r>
    </w:p>
    <w:p w14:paraId="678ADBAA" w14:textId="77777777" w:rsidR="00B90C4E" w:rsidRPr="00B90C4E" w:rsidRDefault="00B90C4E" w:rsidP="00B90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</w:t>
      </w:r>
      <w:r w:rsidR="006872EF">
        <w:rPr>
          <w:rFonts w:ascii="Times New Roman" w:hAnsi="Times New Roman" w:cs="Times New Roman"/>
          <w:sz w:val="24"/>
          <w:szCs w:val="24"/>
        </w:rPr>
        <w:t>sation dependent on experience</w:t>
      </w:r>
    </w:p>
    <w:p w14:paraId="5519F388" w14:textId="77777777" w:rsidR="00B90C4E" w:rsidRPr="00B90C4E" w:rsidRDefault="00B90C4E" w:rsidP="00B90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Time Off</w:t>
      </w:r>
    </w:p>
    <w:p w14:paraId="5FA07C06" w14:textId="77777777" w:rsidR="00B90C4E" w:rsidRPr="00B90C4E" w:rsidRDefault="00B90C4E" w:rsidP="00B90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Holidays</w:t>
      </w:r>
    </w:p>
    <w:p w14:paraId="2AC2E74B" w14:textId="77777777" w:rsidR="00B90C4E" w:rsidRPr="00B90C4E" w:rsidRDefault="00B90C4E" w:rsidP="00B90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401k Match</w:t>
      </w:r>
    </w:p>
    <w:p w14:paraId="122FFE6B" w14:textId="77777777" w:rsidR="00B90C4E" w:rsidRPr="00B90C4E" w:rsidRDefault="00B90C4E" w:rsidP="00B90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Cafeteria Plan</w:t>
      </w:r>
    </w:p>
    <w:p w14:paraId="563FFE00" w14:textId="77777777" w:rsidR="00835BCD" w:rsidRPr="00B90C4E" w:rsidRDefault="00835BCD" w:rsidP="00B90C4E">
      <w:pPr>
        <w:rPr>
          <w:rFonts w:ascii="Times New Roman" w:hAnsi="Times New Roman" w:cs="Times New Roman"/>
          <w:sz w:val="24"/>
          <w:szCs w:val="24"/>
        </w:rPr>
      </w:pPr>
      <w:r w:rsidRPr="00B90C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002981" w14:textId="3882CAA4" w:rsidR="00937627" w:rsidRPr="00937627" w:rsidRDefault="0068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5BCD">
        <w:rPr>
          <w:rFonts w:ascii="Times New Roman" w:hAnsi="Times New Roman" w:cs="Times New Roman"/>
          <w:sz w:val="24"/>
          <w:szCs w:val="24"/>
        </w:rPr>
        <w:t>/202</w:t>
      </w:r>
      <w:r w:rsidR="0017256C">
        <w:rPr>
          <w:rFonts w:ascii="Times New Roman" w:hAnsi="Times New Roman" w:cs="Times New Roman"/>
          <w:sz w:val="24"/>
          <w:szCs w:val="24"/>
        </w:rPr>
        <w:t>1</w:t>
      </w:r>
    </w:p>
    <w:p w14:paraId="51451C18" w14:textId="77777777" w:rsidR="00937627" w:rsidRPr="00937627" w:rsidRDefault="00937627">
      <w:pPr>
        <w:rPr>
          <w:rFonts w:ascii="Times New Roman" w:hAnsi="Times New Roman" w:cs="Times New Roman"/>
          <w:sz w:val="24"/>
          <w:szCs w:val="24"/>
        </w:rPr>
      </w:pPr>
    </w:p>
    <w:sectPr w:rsidR="00937627" w:rsidRPr="00937627" w:rsidSect="00D439E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750"/>
    <w:multiLevelType w:val="hybridMultilevel"/>
    <w:tmpl w:val="5C8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749"/>
    <w:multiLevelType w:val="hybridMultilevel"/>
    <w:tmpl w:val="8FF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4AC4"/>
    <w:multiLevelType w:val="hybridMultilevel"/>
    <w:tmpl w:val="C5ACFCF2"/>
    <w:lvl w:ilvl="0" w:tplc="520638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51DE"/>
    <w:multiLevelType w:val="hybridMultilevel"/>
    <w:tmpl w:val="098819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1AA666A"/>
    <w:multiLevelType w:val="hybridMultilevel"/>
    <w:tmpl w:val="6174F62C"/>
    <w:lvl w:ilvl="0" w:tplc="010ECAC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76E28"/>
    <w:multiLevelType w:val="hybridMultilevel"/>
    <w:tmpl w:val="160E9710"/>
    <w:lvl w:ilvl="0" w:tplc="EF44B7E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7D90109"/>
    <w:multiLevelType w:val="hybridMultilevel"/>
    <w:tmpl w:val="F1F00B36"/>
    <w:lvl w:ilvl="0" w:tplc="C0724B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27"/>
    <w:rsid w:val="00006433"/>
    <w:rsid w:val="000C6A8A"/>
    <w:rsid w:val="000F61A8"/>
    <w:rsid w:val="0017256C"/>
    <w:rsid w:val="00220E03"/>
    <w:rsid w:val="00255939"/>
    <w:rsid w:val="00276D63"/>
    <w:rsid w:val="00574953"/>
    <w:rsid w:val="0057512A"/>
    <w:rsid w:val="0067387E"/>
    <w:rsid w:val="006872EF"/>
    <w:rsid w:val="007569E7"/>
    <w:rsid w:val="007A4031"/>
    <w:rsid w:val="007E11D4"/>
    <w:rsid w:val="00835BCD"/>
    <w:rsid w:val="00937627"/>
    <w:rsid w:val="00A9383E"/>
    <w:rsid w:val="00AC2D16"/>
    <w:rsid w:val="00B90C4E"/>
    <w:rsid w:val="00BB641F"/>
    <w:rsid w:val="00C76BEC"/>
    <w:rsid w:val="00C8597E"/>
    <w:rsid w:val="00CE458D"/>
    <w:rsid w:val="00CF033B"/>
    <w:rsid w:val="00D14FF5"/>
    <w:rsid w:val="00D439EA"/>
    <w:rsid w:val="00E86461"/>
    <w:rsid w:val="00EE2A84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8908"/>
  <w15:chartTrackingRefBased/>
  <w15:docId w15:val="{7D03FADF-1684-4C8F-820D-8A006AD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Kinneberg</dc:creator>
  <cp:keywords/>
  <dc:description/>
  <cp:lastModifiedBy>Heather Sagvold</cp:lastModifiedBy>
  <cp:revision>3</cp:revision>
  <dcterms:created xsi:type="dcterms:W3CDTF">2021-11-09T19:27:00Z</dcterms:created>
  <dcterms:modified xsi:type="dcterms:W3CDTF">2021-11-09T19:28:00Z</dcterms:modified>
</cp:coreProperties>
</file>